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BB2D" w14:textId="75D25D39" w:rsidR="00D64B51" w:rsidRDefault="00305F8C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257404" wp14:editId="2C6D8630">
            <wp:simplePos x="0" y="0"/>
            <wp:positionH relativeFrom="margin">
              <wp:posOffset>3578860</wp:posOffset>
            </wp:positionH>
            <wp:positionV relativeFrom="page">
              <wp:posOffset>469901</wp:posOffset>
            </wp:positionV>
            <wp:extent cx="2532380" cy="444120"/>
            <wp:effectExtent l="0" t="0" r="1270" b="0"/>
            <wp:wrapNone/>
            <wp:docPr id="1212676347" name="Imagen 1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676347" name="Imagen 1" descr="Tex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236" cy="44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36D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82C3459" wp14:editId="6933CF5B">
            <wp:simplePos x="0" y="0"/>
            <wp:positionH relativeFrom="margin">
              <wp:posOffset>15875</wp:posOffset>
            </wp:positionH>
            <wp:positionV relativeFrom="paragraph">
              <wp:posOffset>-193040</wp:posOffset>
            </wp:positionV>
            <wp:extent cx="2324139" cy="355610"/>
            <wp:effectExtent l="0" t="0" r="0" b="6340"/>
            <wp:wrapNone/>
            <wp:docPr id="1697253947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39" cy="3556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8A48C94" w14:textId="77777777" w:rsidR="00D64B51" w:rsidRDefault="00D64B51">
      <w:pPr>
        <w:pStyle w:val="Standard"/>
      </w:pPr>
    </w:p>
    <w:p w14:paraId="62C1C3A1" w14:textId="77777777" w:rsidR="00305F8C" w:rsidRPr="00305F8C" w:rsidRDefault="00305F8C" w:rsidP="00305F8C">
      <w:pPr>
        <w:widowControl/>
        <w:pBdr>
          <w:top w:val="single" w:sz="12" w:space="1" w:color="auto" w:shadow="1"/>
          <w:left w:val="single" w:sz="12" w:space="7" w:color="auto" w:shadow="1"/>
          <w:bottom w:val="single" w:sz="12" w:space="1" w:color="auto" w:shadow="1"/>
          <w:right w:val="single" w:sz="12" w:space="4" w:color="auto" w:shadow="1"/>
        </w:pBdr>
        <w:suppressAutoHyphens w:val="0"/>
        <w:autoSpaceDN/>
        <w:jc w:val="center"/>
        <w:textAlignment w:val="auto"/>
        <w:rPr>
          <w:rFonts w:ascii="Calibri" w:eastAsia="Times New Roman" w:hAnsi="Calibri" w:cs="Times New Roman"/>
          <w:b/>
          <w:kern w:val="0"/>
          <w:sz w:val="36"/>
          <w:szCs w:val="20"/>
          <w:lang w:val="es-ES_tradnl" w:eastAsia="es-ES" w:bidi="ar-SA"/>
        </w:rPr>
      </w:pPr>
      <w:r w:rsidRPr="00305F8C">
        <w:rPr>
          <w:rFonts w:ascii="Calibri" w:eastAsia="Times New Roman" w:hAnsi="Calibri" w:cs="Times New Roman"/>
          <w:b/>
          <w:kern w:val="0"/>
          <w:sz w:val="36"/>
          <w:szCs w:val="20"/>
          <w:lang w:val="es-ES_tradnl" w:eastAsia="es-ES" w:bidi="ar-SA"/>
        </w:rPr>
        <w:t xml:space="preserve">SOLICITUD </w:t>
      </w:r>
      <w:r w:rsidRPr="00305F8C">
        <w:rPr>
          <w:rFonts w:ascii="Calibri" w:eastAsia="Times New Roman" w:hAnsi="Calibri" w:cs="Times New Roman"/>
          <w:kern w:val="0"/>
          <w:sz w:val="36"/>
          <w:szCs w:val="20"/>
          <w:lang w:val="es-ES_tradnl" w:eastAsia="es-ES" w:bidi="ar-SA"/>
        </w:rPr>
        <w:t>de asesoramiento especializado sobre proyectos de cooperación tecnológica internacional (PCTI)</w:t>
      </w:r>
    </w:p>
    <w:p w14:paraId="5BB204CC" w14:textId="77777777" w:rsidR="00D64B51" w:rsidRDefault="00D64B51">
      <w:pPr>
        <w:pStyle w:val="Standard"/>
        <w:jc w:val="center"/>
        <w:rPr>
          <w:b/>
          <w:bCs/>
          <w:sz w:val="30"/>
          <w:szCs w:val="30"/>
          <w:u w:val="single"/>
        </w:rPr>
      </w:pPr>
    </w:p>
    <w:p w14:paraId="550DADE1" w14:textId="77777777" w:rsidR="00D64B51" w:rsidRDefault="00D64B51">
      <w:pPr>
        <w:pStyle w:val="Standard"/>
        <w:jc w:val="center"/>
        <w:rPr>
          <w:rFonts w:ascii="Source Sans Pro" w:hAnsi="Source Sans Pro"/>
          <w:sz w:val="20"/>
          <w:szCs w:val="20"/>
        </w:rPr>
      </w:pPr>
    </w:p>
    <w:tbl>
      <w:tblPr>
        <w:tblW w:w="10350" w:type="dxa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4"/>
        <w:gridCol w:w="347"/>
        <w:gridCol w:w="2126"/>
        <w:gridCol w:w="2693"/>
      </w:tblGrid>
      <w:tr w:rsidR="00305F8C" w:rsidRPr="00305F8C" w14:paraId="7BF5B6D1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1BCBFEAB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4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:lang w:val="es-ES_tradnl" w:eastAsia="es-ES" w:bidi="ar-SA"/>
              </w:rPr>
              <w:t>1. Identificación de la identidad</w:t>
            </w:r>
          </w:p>
        </w:tc>
      </w:tr>
      <w:tr w:rsidR="00305F8C" w:rsidRPr="00305F8C" w14:paraId="6D55F2AA" w14:textId="77777777" w:rsidTr="0061796D">
        <w:trPr>
          <w:cantSplit/>
          <w:trHeight w:val="240"/>
        </w:trPr>
        <w:tc>
          <w:tcPr>
            <w:tcW w:w="7657" w:type="dxa"/>
            <w:gridSpan w:val="3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BFBFBF"/>
            </w:tcBorders>
            <w:shd w:val="clear" w:color="auto" w:fill="auto"/>
          </w:tcPr>
          <w:p w14:paraId="1C7361D2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 xml:space="preserve">Razón social de la entidad(*): 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12" w:space="0" w:color="BFBFBF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117C6C5D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  <w:t>CIF</w:t>
            </w: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>(*)</w:t>
            </w:r>
            <w:r w:rsidRPr="00305F8C"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  <w:t xml:space="preserve">: </w:t>
            </w:r>
          </w:p>
        </w:tc>
      </w:tr>
      <w:tr w:rsidR="00305F8C" w:rsidRPr="00305F8C" w14:paraId="074F713D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154B5D85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  <w:t>Nombre y apellidos de la persona de contacto</w:t>
            </w: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>(*)</w:t>
            </w:r>
            <w:r w:rsidRPr="00305F8C">
              <w:rPr>
                <w:rFonts w:ascii="Calibri" w:eastAsia="Arial Narrow" w:hAnsi="Calibri" w:cs="Arial Narrow"/>
                <w:b/>
                <w:bCs/>
                <w:kern w:val="0"/>
                <w:sz w:val="22"/>
                <w:szCs w:val="20"/>
                <w:lang w:val="es-ES_tradnl" w:eastAsia="es-ES" w:bidi="ar-SA"/>
              </w:rPr>
              <w:t>:</w:t>
            </w:r>
          </w:p>
        </w:tc>
      </w:tr>
      <w:tr w:rsidR="00305F8C" w:rsidRPr="00305F8C" w14:paraId="2B1CDB01" w14:textId="77777777" w:rsidTr="0061796D">
        <w:trPr>
          <w:cantSplit/>
          <w:trHeight w:val="240"/>
        </w:trPr>
        <w:tc>
          <w:tcPr>
            <w:tcW w:w="5531" w:type="dxa"/>
            <w:gridSpan w:val="2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DB7F44D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>E-mail contacto(*):</w:t>
            </w:r>
          </w:p>
        </w:tc>
        <w:tc>
          <w:tcPr>
            <w:tcW w:w="481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6523D7DB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it-IT" w:eastAsia="es-ES" w:bidi="ar-SA"/>
              </w:rPr>
            </w:pP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it-IT" w:eastAsia="es-ES" w:bidi="ar-SA"/>
              </w:rPr>
              <w:t>Teléfono</w:t>
            </w: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 xml:space="preserve"> contacto(*)</w:t>
            </w: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it-IT" w:eastAsia="es-ES" w:bidi="ar-SA"/>
              </w:rPr>
              <w:t xml:space="preserve">: </w:t>
            </w:r>
          </w:p>
        </w:tc>
      </w:tr>
      <w:tr w:rsidR="00305F8C" w:rsidRPr="00305F8C" w14:paraId="103E5148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0A852A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  <w:t>Descripción de la empresa (actividad, nº trabajadores, facturación, etc)</w:t>
            </w:r>
          </w:p>
          <w:p w14:paraId="67A360E4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01C8F35B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152CAC73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6DE068B5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551DC9AF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72CF27FF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</w:tc>
      </w:tr>
      <w:tr w:rsidR="00305F8C" w:rsidRPr="00305F8C" w14:paraId="24B06F97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41C10382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4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:lang w:val="es-ES_tradnl" w:eastAsia="es-ES" w:bidi="ar-SA"/>
              </w:rPr>
              <w:t>2. Descripción de la idea</w:t>
            </w:r>
          </w:p>
        </w:tc>
      </w:tr>
      <w:tr w:rsidR="00305F8C" w:rsidRPr="00305F8C" w14:paraId="18BE6416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1FB5B3C6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  <w:t>Título de la idea(*):</w:t>
            </w:r>
          </w:p>
        </w:tc>
      </w:tr>
      <w:tr w:rsidR="00305F8C" w:rsidRPr="00305F8C" w14:paraId="69FEE9EB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125976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  <w:t>Sector de aplicación</w:t>
            </w: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>(*)</w:t>
            </w:r>
            <w:r w:rsidRPr="00305F8C"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  <w:t xml:space="preserve">: </w:t>
            </w:r>
          </w:p>
        </w:tc>
      </w:tr>
      <w:tr w:rsidR="00305F8C" w:rsidRPr="00305F8C" w14:paraId="627FAD2A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60C558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  <w:t>Comunidad autónoma de desarrollo</w:t>
            </w: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>(*)</w:t>
            </w:r>
            <w:r w:rsidRPr="00305F8C">
              <w:rPr>
                <w:rFonts w:ascii="Calibri" w:eastAsia="Arial Narrow" w:hAnsi="Calibri" w:cs="Arial Narrow"/>
                <w:b/>
                <w:bCs/>
                <w:kern w:val="0"/>
                <w:sz w:val="22"/>
                <w:szCs w:val="20"/>
                <w:lang w:val="es-ES_tradnl" w:eastAsia="es-ES" w:bidi="ar-SA"/>
              </w:rPr>
              <w:t>:</w:t>
            </w:r>
          </w:p>
        </w:tc>
      </w:tr>
      <w:tr w:rsidR="00305F8C" w:rsidRPr="00305F8C" w14:paraId="76281EDE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23092F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Arial Narrow" w:hAnsi="Calibri" w:cs="Arial Narrow"/>
                <w:b/>
                <w:bCs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  <w:t>Resumen de la idea de proyecto tecnológico que se va a desarrollar</w:t>
            </w: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>(*)</w:t>
            </w:r>
          </w:p>
          <w:p w14:paraId="7624439C" w14:textId="77777777" w:rsidR="00305F8C" w:rsidRPr="00305F8C" w:rsidRDefault="00305F8C" w:rsidP="00305F8C">
            <w:pPr>
              <w:widowControl/>
              <w:numPr>
                <w:ilvl w:val="0"/>
                <w:numId w:val="3"/>
              </w:numPr>
              <w:suppressAutoHyphens w:val="0"/>
              <w:autoSpaceDN/>
              <w:contextualSpacing/>
              <w:textAlignment w:val="auto"/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  <w:t>Objetivo</w:t>
            </w:r>
          </w:p>
          <w:p w14:paraId="6842BB52" w14:textId="77777777" w:rsidR="00305F8C" w:rsidRPr="00305F8C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6319182C" w14:textId="77777777" w:rsidR="00305F8C" w:rsidRPr="00305F8C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54C13297" w14:textId="77777777" w:rsidR="00305F8C" w:rsidRPr="00305F8C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12BEA632" w14:textId="77777777" w:rsidR="00305F8C" w:rsidRPr="00305F8C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36FA8FC0" w14:textId="77777777" w:rsidR="00305F8C" w:rsidRPr="00305F8C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45698C72" w14:textId="77777777" w:rsidR="00305F8C" w:rsidRPr="00305F8C" w:rsidRDefault="00305F8C" w:rsidP="00305F8C">
            <w:pPr>
              <w:widowControl/>
              <w:numPr>
                <w:ilvl w:val="0"/>
                <w:numId w:val="3"/>
              </w:numPr>
              <w:suppressAutoHyphens w:val="0"/>
              <w:autoSpaceDN/>
              <w:contextualSpacing/>
              <w:textAlignment w:val="auto"/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  <w:t>Necesidad del proyecto</w:t>
            </w:r>
          </w:p>
          <w:p w14:paraId="7D3DC721" w14:textId="77777777" w:rsidR="00305F8C" w:rsidRPr="00305F8C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460D3566" w14:textId="77777777" w:rsidR="00305F8C" w:rsidRPr="00305F8C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03C66000" w14:textId="77777777" w:rsidR="00305F8C" w:rsidRPr="00305F8C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6C5DA096" w14:textId="77777777" w:rsidR="00305F8C" w:rsidRPr="00305F8C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5EE68A5C" w14:textId="77777777" w:rsidR="00305F8C" w:rsidRPr="00305F8C" w:rsidRDefault="00305F8C" w:rsidP="00305F8C">
            <w:pPr>
              <w:widowControl/>
              <w:numPr>
                <w:ilvl w:val="0"/>
                <w:numId w:val="3"/>
              </w:numPr>
              <w:suppressAutoHyphens w:val="0"/>
              <w:autoSpaceDN/>
              <w:contextualSpacing/>
              <w:textAlignment w:val="auto"/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  <w:t>Descripción del producto/proceso/servicio</w:t>
            </w:r>
          </w:p>
          <w:p w14:paraId="4D56CC9A" w14:textId="77777777" w:rsidR="00305F8C" w:rsidRPr="00305F8C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15F42057" w14:textId="77777777" w:rsidR="00305F8C" w:rsidRPr="00305F8C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51896EC3" w14:textId="77777777" w:rsidR="00305F8C" w:rsidRPr="00305F8C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206B21C8" w14:textId="77777777" w:rsidR="00305F8C" w:rsidRPr="00305F8C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48FBC18F" w14:textId="77777777" w:rsidR="00305F8C" w:rsidRPr="00305F8C" w:rsidRDefault="00305F8C" w:rsidP="00305F8C">
            <w:pPr>
              <w:widowControl/>
              <w:suppressAutoHyphens w:val="0"/>
              <w:autoSpaceDN/>
              <w:textAlignment w:val="auto"/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7D3D64DC" w14:textId="77777777" w:rsidR="00305F8C" w:rsidRPr="00305F8C" w:rsidRDefault="00305F8C" w:rsidP="00305F8C">
            <w:pPr>
              <w:widowControl/>
              <w:numPr>
                <w:ilvl w:val="0"/>
                <w:numId w:val="3"/>
              </w:numPr>
              <w:suppressAutoHyphens w:val="0"/>
              <w:autoSpaceDN/>
              <w:contextualSpacing/>
              <w:textAlignment w:val="auto"/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  <w:t>Riesgos y retos</w:t>
            </w:r>
          </w:p>
          <w:p w14:paraId="37534AED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Arial Narrow" w:hAnsi="Calibri" w:cs="Arial Narrow"/>
                <w:b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116E3B72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Arial Narrow" w:hAnsi="Calibri" w:cs="Arial Narrow"/>
                <w:b/>
                <w:bCs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4CEB339E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</w:tc>
      </w:tr>
      <w:tr w:rsidR="00305F8C" w:rsidRPr="00305F8C" w14:paraId="34D65D71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352F1E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  <w:lastRenderedPageBreak/>
              <w:t>Innovaciones del proyecto:</w:t>
            </w:r>
          </w:p>
          <w:p w14:paraId="1F5D977F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6489B7E1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12601D4A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0C505E9A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0249EEB3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6956F7B5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4869BAD0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1B30A929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</w:tc>
      </w:tr>
      <w:tr w:rsidR="00305F8C" w:rsidRPr="00305F8C" w14:paraId="7FF3E8AA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1ECB7FD6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4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:lang w:val="es-ES_tradnl" w:eastAsia="es-ES" w:bidi="ar-SA"/>
              </w:rPr>
              <w:t>3. Datos generales de la idea</w:t>
            </w:r>
          </w:p>
        </w:tc>
      </w:tr>
      <w:tr w:rsidR="00305F8C" w:rsidRPr="00305F8C" w14:paraId="4E35B430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4B31BD3D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 xml:space="preserve">Programa internacional en el que se englobaría (solamente si lo conoce): </w:t>
            </w:r>
          </w:p>
        </w:tc>
      </w:tr>
      <w:tr w:rsidR="00305F8C" w:rsidRPr="00305F8C" w14:paraId="43A878A1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7D4E65E8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bCs/>
                <w:kern w:val="0"/>
                <w:sz w:val="22"/>
                <w:szCs w:val="20"/>
                <w:lang w:val="es-ES_tradnl" w:eastAsia="es-ES" w:bidi="ar-SA"/>
              </w:rPr>
              <w:t>Países con los que piensa colaborar(*)</w:t>
            </w:r>
          </w:p>
        </w:tc>
      </w:tr>
      <w:tr w:rsidR="00305F8C" w:rsidRPr="00305F8C" w14:paraId="4B2A5F14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A6A6A6"/>
              <w:right w:val="single" w:sz="12" w:space="0" w:color="auto"/>
            </w:tcBorders>
            <w:shd w:val="clear" w:color="auto" w:fill="auto"/>
          </w:tcPr>
          <w:p w14:paraId="3128A25D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>Nombre, país, y actividad de los posibles socios (en caso de conocerlos)</w:t>
            </w:r>
          </w:p>
          <w:p w14:paraId="7EE99682" w14:textId="77777777" w:rsidR="00305F8C" w:rsidRPr="00305F8C" w:rsidRDefault="00305F8C" w:rsidP="00305F8C">
            <w:pPr>
              <w:widowControl/>
              <w:numPr>
                <w:ilvl w:val="0"/>
                <w:numId w:val="1"/>
              </w:numPr>
              <w:suppressAutoHyphens w:val="0"/>
              <w:autoSpaceDN/>
              <w:contextualSpacing/>
              <w:textAlignment w:val="auto"/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>Socio 1</w:t>
            </w:r>
          </w:p>
          <w:p w14:paraId="623FF96D" w14:textId="77777777" w:rsidR="00305F8C" w:rsidRPr="00305F8C" w:rsidRDefault="00305F8C" w:rsidP="00305F8C">
            <w:pPr>
              <w:widowControl/>
              <w:suppressAutoHyphens w:val="0"/>
              <w:autoSpaceDN/>
              <w:ind w:left="777"/>
              <w:contextualSpacing/>
              <w:textAlignment w:val="auto"/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4B50C2B5" w14:textId="77777777" w:rsidR="00305F8C" w:rsidRPr="00305F8C" w:rsidRDefault="00305F8C" w:rsidP="00305F8C">
            <w:pPr>
              <w:widowControl/>
              <w:numPr>
                <w:ilvl w:val="0"/>
                <w:numId w:val="1"/>
              </w:numPr>
              <w:suppressAutoHyphens w:val="0"/>
              <w:autoSpaceDN/>
              <w:contextualSpacing/>
              <w:textAlignment w:val="auto"/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>Socio 2</w:t>
            </w:r>
          </w:p>
          <w:p w14:paraId="744A7A1C" w14:textId="77777777" w:rsidR="00305F8C" w:rsidRPr="00305F8C" w:rsidRDefault="00305F8C" w:rsidP="00305F8C">
            <w:pPr>
              <w:widowControl/>
              <w:suppressAutoHyphens w:val="0"/>
              <w:autoSpaceDN/>
              <w:ind w:left="777"/>
              <w:contextualSpacing/>
              <w:textAlignment w:val="auto"/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683B74A3" w14:textId="77777777" w:rsidR="00305F8C" w:rsidRPr="00305F8C" w:rsidRDefault="00305F8C" w:rsidP="00305F8C">
            <w:pPr>
              <w:widowControl/>
              <w:numPr>
                <w:ilvl w:val="0"/>
                <w:numId w:val="1"/>
              </w:numPr>
              <w:suppressAutoHyphens w:val="0"/>
              <w:autoSpaceDN/>
              <w:contextualSpacing/>
              <w:textAlignment w:val="auto"/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>Socio 3</w:t>
            </w:r>
          </w:p>
          <w:p w14:paraId="4BF683C8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it-IT" w:eastAsia="es-ES" w:bidi="ar-SA"/>
              </w:rPr>
            </w:pPr>
          </w:p>
        </w:tc>
      </w:tr>
      <w:tr w:rsidR="00305F8C" w:rsidRPr="00305F8C" w14:paraId="15AB9A12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A6A6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8E70C9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>Si los hay, organismos, CCTT o empresas subcontratadas (identificación y resumen de su participación en el proyecto)</w:t>
            </w:r>
          </w:p>
          <w:p w14:paraId="7A89A5C9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0DA9F6E6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4C71982A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</w:pPr>
          </w:p>
          <w:p w14:paraId="3CE76F74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</w:pPr>
          </w:p>
        </w:tc>
      </w:tr>
      <w:tr w:rsidR="00305F8C" w:rsidRPr="00305F8C" w14:paraId="571156C4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734271B6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4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:lang w:val="es-ES_tradnl" w:eastAsia="es-ES" w:bidi="ar-SA"/>
              </w:rPr>
              <w:t>4. Características de la idea</w:t>
            </w:r>
          </w:p>
        </w:tc>
      </w:tr>
      <w:tr w:rsidR="00305F8C" w:rsidRPr="00305F8C" w14:paraId="11CA691A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4F3A7C96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  <w:t>Presupuesto total estimado (en euros):</w:t>
            </w:r>
          </w:p>
        </w:tc>
      </w:tr>
      <w:tr w:rsidR="00305F8C" w:rsidRPr="00305F8C" w14:paraId="4A9B183A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2EBF6C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  <w:t>Distribución estimada de presupuesto entre socios (en porcentaje):</w:t>
            </w:r>
          </w:p>
          <w:p w14:paraId="257255D2" w14:textId="77777777" w:rsidR="00305F8C" w:rsidRPr="00305F8C" w:rsidRDefault="00305F8C" w:rsidP="00305F8C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textAlignment w:val="auto"/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 xml:space="preserve">Entidad española </w:t>
            </w:r>
          </w:p>
          <w:p w14:paraId="2E532CFC" w14:textId="77777777" w:rsidR="00305F8C" w:rsidRPr="00305F8C" w:rsidRDefault="00305F8C" w:rsidP="00305F8C">
            <w:pPr>
              <w:widowControl/>
              <w:suppressAutoHyphens w:val="0"/>
              <w:autoSpaceDN/>
              <w:ind w:left="777"/>
              <w:contextualSpacing/>
              <w:textAlignment w:val="auto"/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>(Si se conoce, desglose de los siguientes conceptos financiables: Amortización activos, personal, materiales, subcontrataciones, otros)</w:t>
            </w:r>
          </w:p>
          <w:p w14:paraId="47F19544" w14:textId="77777777" w:rsidR="00305F8C" w:rsidRPr="00305F8C" w:rsidRDefault="00305F8C" w:rsidP="00305F8C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textAlignment w:val="auto"/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>Socio 1</w:t>
            </w:r>
          </w:p>
          <w:p w14:paraId="19F823C1" w14:textId="77777777" w:rsidR="00305F8C" w:rsidRPr="00305F8C" w:rsidRDefault="00305F8C" w:rsidP="00305F8C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textAlignment w:val="auto"/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>Socio 2</w:t>
            </w:r>
          </w:p>
          <w:p w14:paraId="5F80529E" w14:textId="77777777" w:rsidR="00305F8C" w:rsidRPr="00305F8C" w:rsidRDefault="00305F8C" w:rsidP="00305F8C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textAlignment w:val="auto"/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>Socio 3</w:t>
            </w:r>
          </w:p>
          <w:p w14:paraId="58EE5761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</w:p>
        </w:tc>
      </w:tr>
      <w:tr w:rsidR="00305F8C" w:rsidRPr="00305F8C" w14:paraId="5F6DEF35" w14:textId="77777777" w:rsidTr="0061796D">
        <w:trPr>
          <w:cantSplit/>
          <w:trHeight w:val="240"/>
        </w:trPr>
        <w:tc>
          <w:tcPr>
            <w:tcW w:w="10350" w:type="dxa"/>
            <w:gridSpan w:val="4"/>
            <w:tcBorders>
              <w:top w:val="single" w:sz="8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FD49CE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>Financiación de la idea (indicar si se conoce el tipo de financiación para cada socio del consorcio, si se autofinancia o si acude a financiación pública en su país)</w:t>
            </w:r>
          </w:p>
          <w:p w14:paraId="22052A6C" w14:textId="77777777" w:rsidR="00305F8C" w:rsidRPr="00305F8C" w:rsidRDefault="00305F8C" w:rsidP="00305F8C">
            <w:pPr>
              <w:widowControl/>
              <w:numPr>
                <w:ilvl w:val="0"/>
                <w:numId w:val="4"/>
              </w:numPr>
              <w:suppressAutoHyphens w:val="0"/>
              <w:autoSpaceDN/>
              <w:contextualSpacing/>
              <w:textAlignment w:val="auto"/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>Entidad española</w:t>
            </w:r>
          </w:p>
          <w:p w14:paraId="3B3928C2" w14:textId="77777777" w:rsidR="00305F8C" w:rsidRPr="00305F8C" w:rsidRDefault="00305F8C" w:rsidP="00305F8C">
            <w:pPr>
              <w:widowControl/>
              <w:numPr>
                <w:ilvl w:val="0"/>
                <w:numId w:val="4"/>
              </w:numPr>
              <w:suppressAutoHyphens w:val="0"/>
              <w:autoSpaceDN/>
              <w:contextualSpacing/>
              <w:textAlignment w:val="auto"/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>Socio 1</w:t>
            </w:r>
          </w:p>
          <w:p w14:paraId="1ADD64CF" w14:textId="77777777" w:rsidR="00305F8C" w:rsidRPr="00305F8C" w:rsidRDefault="00305F8C" w:rsidP="00305F8C">
            <w:pPr>
              <w:widowControl/>
              <w:numPr>
                <w:ilvl w:val="0"/>
                <w:numId w:val="4"/>
              </w:numPr>
              <w:suppressAutoHyphens w:val="0"/>
              <w:autoSpaceDN/>
              <w:contextualSpacing/>
              <w:textAlignment w:val="auto"/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>Socio 2</w:t>
            </w:r>
          </w:p>
          <w:p w14:paraId="3A7113DE" w14:textId="77777777" w:rsidR="00305F8C" w:rsidRPr="00305F8C" w:rsidRDefault="00305F8C" w:rsidP="00305F8C">
            <w:pPr>
              <w:widowControl/>
              <w:numPr>
                <w:ilvl w:val="0"/>
                <w:numId w:val="4"/>
              </w:numPr>
              <w:suppressAutoHyphens w:val="0"/>
              <w:autoSpaceDN/>
              <w:contextualSpacing/>
              <w:textAlignment w:val="auto"/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>Socio 3</w:t>
            </w:r>
          </w:p>
          <w:p w14:paraId="1F140E1B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Arial Narrow" w:hAnsi="Calibri" w:cs="Arial Narrow"/>
                <w:kern w:val="0"/>
                <w:sz w:val="22"/>
                <w:szCs w:val="20"/>
                <w:lang w:val="it-IT" w:eastAsia="es-ES" w:bidi="ar-SA"/>
              </w:rPr>
            </w:pPr>
          </w:p>
        </w:tc>
      </w:tr>
      <w:tr w:rsidR="00305F8C" w:rsidRPr="00305F8C" w14:paraId="2E42D42F" w14:textId="77777777" w:rsidTr="0061796D">
        <w:trPr>
          <w:cantSplit/>
          <w:trHeight w:val="240"/>
        </w:trPr>
        <w:tc>
          <w:tcPr>
            <w:tcW w:w="5184" w:type="dxa"/>
            <w:tcBorders>
              <w:top w:val="single" w:sz="8" w:space="0" w:color="C0C0C0"/>
              <w:left w:val="single" w:sz="12" w:space="0" w:color="auto"/>
              <w:bottom w:val="single" w:sz="12" w:space="0" w:color="auto"/>
              <w:right w:val="single" w:sz="8" w:space="0" w:color="C0C0C0"/>
            </w:tcBorders>
            <w:shd w:val="clear" w:color="auto" w:fill="auto"/>
          </w:tcPr>
          <w:p w14:paraId="177EB673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es-ES_tradnl" w:eastAsia="es-ES" w:bidi="ar-SA"/>
              </w:rPr>
            </w:pP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es-ES_tradnl" w:eastAsia="es-ES" w:bidi="ar-SA"/>
              </w:rPr>
              <w:t>Fecha inicio proyecto estimada:</w:t>
            </w:r>
          </w:p>
        </w:tc>
        <w:tc>
          <w:tcPr>
            <w:tcW w:w="5166" w:type="dxa"/>
            <w:gridSpan w:val="3"/>
            <w:tcBorders>
              <w:top w:val="single" w:sz="8" w:space="0" w:color="C0C0C0"/>
              <w:left w:val="single" w:sz="8" w:space="0" w:color="C0C0C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2A065B" w14:textId="77777777" w:rsidR="00305F8C" w:rsidRPr="00305F8C" w:rsidRDefault="00305F8C" w:rsidP="00305F8C">
            <w:pPr>
              <w:widowControl/>
              <w:suppressAutoHyphens w:val="0"/>
              <w:autoSpaceDN/>
              <w:ind w:left="57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0"/>
                <w:lang w:val="it-IT" w:eastAsia="es-ES" w:bidi="ar-SA"/>
              </w:rPr>
            </w:pPr>
            <w:r w:rsidRPr="00305F8C">
              <w:rPr>
                <w:rFonts w:ascii="Calibri" w:eastAsia="Arial Narrow" w:hAnsi="Calibri" w:cs="Arial Narrow"/>
                <w:kern w:val="0"/>
                <w:sz w:val="22"/>
                <w:szCs w:val="20"/>
                <w:lang w:val="it-IT" w:eastAsia="es-ES" w:bidi="ar-SA"/>
              </w:rPr>
              <w:t xml:space="preserve">Duración aproximada (en meses): </w:t>
            </w:r>
          </w:p>
        </w:tc>
      </w:tr>
    </w:tbl>
    <w:p w14:paraId="08D4633D" w14:textId="77777777" w:rsidR="00D64B51" w:rsidRDefault="00D64B51">
      <w:pPr>
        <w:pStyle w:val="Standard"/>
        <w:rPr>
          <w:rFonts w:ascii="Source Sans Pro" w:hAnsi="Source Sans Pro"/>
          <w:sz w:val="20"/>
          <w:szCs w:val="20"/>
        </w:rPr>
      </w:pPr>
    </w:p>
    <w:p w14:paraId="48C2F5CB" w14:textId="77777777" w:rsidR="00D64B51" w:rsidRDefault="00D64B51">
      <w:pPr>
        <w:pStyle w:val="Standard"/>
        <w:rPr>
          <w:rFonts w:ascii="Source Sans Pro" w:hAnsi="Source Sans Pro"/>
          <w:sz w:val="20"/>
          <w:szCs w:val="20"/>
        </w:rPr>
      </w:pPr>
    </w:p>
    <w:p w14:paraId="4F40CE24" w14:textId="77777777" w:rsidR="00D64B51" w:rsidRDefault="00D64B51">
      <w:pPr>
        <w:pStyle w:val="Standard"/>
        <w:rPr>
          <w:rFonts w:ascii="Source Sans Pro" w:hAnsi="Source Sans Pro"/>
          <w:sz w:val="20"/>
          <w:szCs w:val="20"/>
          <w:lang w:val="en-GB"/>
        </w:rPr>
      </w:pPr>
    </w:p>
    <w:p w14:paraId="04312DCC" w14:textId="77777777" w:rsidR="00D64B51" w:rsidRDefault="00AD436D">
      <w:pPr>
        <w:pStyle w:val="Standard"/>
        <w:rPr>
          <w:rFonts w:ascii="Source Sans Pro" w:hAnsi="Source Sans Pro"/>
          <w:b/>
          <w:bCs/>
          <w:sz w:val="20"/>
          <w:szCs w:val="20"/>
        </w:rPr>
      </w:pPr>
      <w:r>
        <w:rPr>
          <w:rFonts w:ascii="Source Sans Pro" w:hAnsi="Source Sans Pro"/>
          <w:b/>
          <w:bCs/>
          <w:sz w:val="20"/>
          <w:szCs w:val="20"/>
        </w:rPr>
        <w:t>INFORMACIÓN DE PROTECCIÓN DE DATOS</w:t>
      </w:r>
    </w:p>
    <w:p w14:paraId="6DB6A21B" w14:textId="77777777" w:rsidR="00D64B51" w:rsidRDefault="00D64B51">
      <w:pPr>
        <w:pStyle w:val="Standard"/>
        <w:rPr>
          <w:rFonts w:ascii="Source Sans Pro" w:hAnsi="Source Sans Pro"/>
          <w:sz w:val="20"/>
          <w:szCs w:val="20"/>
        </w:rPr>
      </w:pPr>
    </w:p>
    <w:tbl>
      <w:tblPr>
        <w:tblW w:w="9645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D64B51" w14:paraId="4C233F95" w14:textId="77777777">
        <w:tc>
          <w:tcPr>
            <w:tcW w:w="9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5CC17" w14:textId="77777777" w:rsidR="00D64B51" w:rsidRDefault="00AD436D">
            <w:pPr>
              <w:widowControl/>
              <w:suppressAutoHyphens w:val="0"/>
              <w:jc w:val="center"/>
              <w:textAlignment w:val="center"/>
              <w:rPr>
                <w:rFonts w:eastAsia="Times New Roman" w:cs="Liberation Serif"/>
                <w:b/>
                <w:bCs/>
                <w:color w:val="000000"/>
                <w:kern w:val="0"/>
                <w:szCs w:val="20"/>
                <w:lang w:val="en-GB" w:bidi="ar-SA"/>
              </w:rPr>
            </w:pPr>
            <w:r>
              <w:rPr>
                <w:rFonts w:eastAsia="Times New Roman" w:cs="Liberation Serif"/>
                <w:b/>
                <w:bCs/>
                <w:color w:val="000000"/>
                <w:kern w:val="0"/>
                <w:szCs w:val="20"/>
                <w:lang w:val="en-GB" w:bidi="ar-SA"/>
              </w:rPr>
              <w:t>CONTACTOS I+D+i</w:t>
            </w:r>
          </w:p>
        </w:tc>
      </w:tr>
      <w:tr w:rsidR="00D64B51" w14:paraId="39E986C1" w14:textId="77777777">
        <w:tc>
          <w:tcPr>
            <w:tcW w:w="4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B1DED" w14:textId="77777777" w:rsidR="00D64B51" w:rsidRDefault="00AD436D">
            <w:pPr>
              <w:widowControl/>
              <w:suppressAutoHyphens w:val="0"/>
              <w:textAlignment w:val="center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a) Base jurídica</w:t>
            </w:r>
          </w:p>
        </w:tc>
        <w:tc>
          <w:tcPr>
            <w:tcW w:w="4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81563" w14:textId="77777777" w:rsidR="00D64B51" w:rsidRDefault="00AD436D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RGPD 6.1.e) Tratamiento necesario para el cumplimiento de una misión realizada en interés público o en el ejercicio de poderes públicos conferidos al responsable del tratamiento.</w:t>
            </w:r>
          </w:p>
        </w:tc>
      </w:tr>
      <w:tr w:rsidR="00D64B51" w14:paraId="358EBB82" w14:textId="77777777">
        <w:tc>
          <w:tcPr>
            <w:tcW w:w="4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36378" w14:textId="77777777" w:rsidR="00D64B51" w:rsidRDefault="00AD436D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lastRenderedPageBreak/>
              <w:t>b) Fines del tratamiento</w:t>
            </w:r>
          </w:p>
        </w:tc>
        <w:tc>
          <w:tcPr>
            <w:tcW w:w="4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BC5C5" w14:textId="77777777" w:rsidR="00D64B51" w:rsidRDefault="00AD436D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Mantener una lista de personas con potencial interés en la transferencia de tecnología y la participación en proyectos europeos de I+D+i.</w:t>
            </w:r>
          </w:p>
        </w:tc>
      </w:tr>
      <w:tr w:rsidR="00D64B51" w14:paraId="7B0BFE7A" w14:textId="77777777">
        <w:tc>
          <w:tcPr>
            <w:tcW w:w="4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C32C2" w14:textId="77777777" w:rsidR="00D64B51" w:rsidRDefault="00AD436D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c) Colectivo</w:t>
            </w:r>
          </w:p>
        </w:tc>
        <w:tc>
          <w:tcPr>
            <w:tcW w:w="4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40FB9" w14:textId="77777777" w:rsidR="00D64B51" w:rsidRDefault="00AD436D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Personas físicas, incluidas las que representan a personas jurídicas, públicas y privadas, con las que la Agencia mantiene relación en función de las actividades que tienen encomendadas.</w:t>
            </w:r>
          </w:p>
        </w:tc>
      </w:tr>
      <w:tr w:rsidR="00D64B51" w14:paraId="60EDF539" w14:textId="77777777">
        <w:tc>
          <w:tcPr>
            <w:tcW w:w="4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E7919" w14:textId="77777777" w:rsidR="00D64B51" w:rsidRDefault="00AD436D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d) Categorías de Datos</w:t>
            </w:r>
          </w:p>
        </w:tc>
        <w:tc>
          <w:tcPr>
            <w:tcW w:w="4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8616B" w14:textId="3D1F9AE5" w:rsidR="00D64B51" w:rsidRDefault="00305F8C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Razón social, CIF, nombre, apellidos</w:t>
            </w:r>
            <w:r w:rsidR="00AD436D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, teléfono y correo electrónico.</w:t>
            </w:r>
          </w:p>
        </w:tc>
      </w:tr>
      <w:tr w:rsidR="00D64B51" w14:paraId="20966730" w14:textId="77777777">
        <w:tc>
          <w:tcPr>
            <w:tcW w:w="4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5841E" w14:textId="77777777" w:rsidR="00D64B51" w:rsidRDefault="00AD436D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e) Categoría destinatarios</w:t>
            </w:r>
          </w:p>
        </w:tc>
        <w:tc>
          <w:tcPr>
            <w:tcW w:w="4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A48C4" w14:textId="4C3A6B06" w:rsidR="00D64B51" w:rsidRDefault="00AD436D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Los datos personales se cederán al Centro para el Desarrollo Tecnológico y la Innovación E.P.E. - CDTI (NIF  Q2820010C), dependiente del Ministerio de Ciencia</w:t>
            </w:r>
            <w:r w:rsidR="00E90549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 xml:space="preserve">, </w:t>
            </w: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Innovación</w:t>
            </w:r>
            <w:r w:rsidR="00E90549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 xml:space="preserve"> y Universidades</w:t>
            </w: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, con el fin de mantener reuniones para revisar borradores de propuestas junto a</w:t>
            </w:r>
            <w:r w:rsidR="00E90549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 xml:space="preserve"> los técnicos de CDTI.</w:t>
            </w:r>
          </w:p>
        </w:tc>
      </w:tr>
      <w:tr w:rsidR="00D64B51" w14:paraId="03706972" w14:textId="77777777">
        <w:tc>
          <w:tcPr>
            <w:tcW w:w="4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16A10" w14:textId="77777777" w:rsidR="00D64B51" w:rsidRDefault="00AD436D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f) Transferencia internacional</w:t>
            </w:r>
          </w:p>
        </w:tc>
        <w:tc>
          <w:tcPr>
            <w:tcW w:w="4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EC88B" w14:textId="77777777" w:rsidR="00D64B51" w:rsidRDefault="00AD436D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No están previstas transferencias internacionales de los datos.</w:t>
            </w:r>
          </w:p>
        </w:tc>
      </w:tr>
      <w:tr w:rsidR="00D64B51" w14:paraId="24B7FEFD" w14:textId="77777777">
        <w:tc>
          <w:tcPr>
            <w:tcW w:w="4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9F1F1" w14:textId="77777777" w:rsidR="00D64B51" w:rsidRDefault="00AD436D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g) Plazo supresión</w:t>
            </w:r>
          </w:p>
        </w:tc>
        <w:tc>
          <w:tcPr>
            <w:tcW w:w="4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34E84" w14:textId="77777777" w:rsidR="00D64B51" w:rsidRDefault="00AD436D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Se conservarán mientras los interesados mantengan su posición profesional o en tanto no soliciten su supresión.</w:t>
            </w:r>
          </w:p>
        </w:tc>
      </w:tr>
      <w:tr w:rsidR="00D64B51" w14:paraId="444ABE08" w14:textId="77777777">
        <w:trPr>
          <w:trHeight w:val="1905"/>
        </w:trPr>
        <w:tc>
          <w:tcPr>
            <w:tcW w:w="4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DEC01" w14:textId="77777777" w:rsidR="00D64B51" w:rsidRDefault="00AD436D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h) Medidas de seguridad</w:t>
            </w:r>
          </w:p>
        </w:tc>
        <w:tc>
          <w:tcPr>
            <w:tcW w:w="4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3AFC4" w14:textId="77777777" w:rsidR="00D64B51" w:rsidRDefault="00AD436D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 y que se encuentran descritas en los documentos que conforman la política de protección de datos y seguridad de la información de la Agencia.</w:t>
            </w:r>
          </w:p>
        </w:tc>
      </w:tr>
      <w:tr w:rsidR="00D64B51" w14:paraId="1C8E14E6" w14:textId="77777777">
        <w:tc>
          <w:tcPr>
            <w:tcW w:w="4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90BDB" w14:textId="77777777" w:rsidR="00D64B51" w:rsidRDefault="00AD436D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i) Entidad responsable</w:t>
            </w:r>
          </w:p>
        </w:tc>
        <w:tc>
          <w:tcPr>
            <w:tcW w:w="4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886F6" w14:textId="77777777" w:rsidR="00D64B51" w:rsidRDefault="00AD436D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Agencia Empresarial para la Transformación y el Desarrollo Económico</w:t>
            </w:r>
          </w:p>
          <w:p w14:paraId="635E39E6" w14:textId="77777777" w:rsidR="00D64B51" w:rsidRDefault="00D64B51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</w:p>
          <w:p w14:paraId="30E015AE" w14:textId="77777777" w:rsidR="00D64B51" w:rsidRDefault="00AD436D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CIF Q4101007E</w:t>
            </w:r>
          </w:p>
          <w:p w14:paraId="1FAC87FC" w14:textId="77777777" w:rsidR="00D64B51" w:rsidRDefault="00AD436D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Calle Leonardo da Vinci, 17, 41092, Sevilla</w:t>
            </w:r>
          </w:p>
          <w:p w14:paraId="38E984DF" w14:textId="77777777" w:rsidR="00D64B51" w:rsidRDefault="00AD436D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Teléfono: 954280227</w:t>
            </w:r>
          </w:p>
          <w:p w14:paraId="719B2CEF" w14:textId="77777777" w:rsidR="00D64B51" w:rsidRDefault="00E90549">
            <w:pPr>
              <w:widowControl/>
              <w:suppressAutoHyphens w:val="0"/>
              <w:jc w:val="both"/>
              <w:textAlignment w:val="auto"/>
            </w:pPr>
            <w:hyperlink r:id="rId9" w:history="1">
              <w:r w:rsidR="00AD436D">
                <w:rPr>
                  <w:rFonts w:eastAsia="Times New Roman" w:cs="Liberation Serif"/>
                  <w:color w:val="0000FF"/>
                  <w:kern w:val="0"/>
                  <w:szCs w:val="20"/>
                  <w:u w:val="single"/>
                  <w:lang w:bidi="ar-SA"/>
                </w:rPr>
                <w:t>info@andaluciatrade.es</w:t>
              </w:r>
            </w:hyperlink>
          </w:p>
          <w:p w14:paraId="6917C96E" w14:textId="77777777" w:rsidR="00D64B51" w:rsidRDefault="00D64B51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</w:p>
          <w:p w14:paraId="50975D7F" w14:textId="77777777" w:rsidR="00D64B51" w:rsidRDefault="00AD436D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Delegado de Protección de Datos:</w:t>
            </w:r>
          </w:p>
          <w:p w14:paraId="59EAB77D" w14:textId="77777777" w:rsidR="00D64B51" w:rsidRDefault="00E90549">
            <w:pPr>
              <w:widowControl/>
              <w:suppressAutoHyphens w:val="0"/>
              <w:jc w:val="both"/>
              <w:textAlignment w:val="auto"/>
            </w:pPr>
            <w:hyperlink r:id="rId10" w:history="1">
              <w:r w:rsidR="00AD436D">
                <w:rPr>
                  <w:rFonts w:eastAsia="Times New Roman" w:cs="Liberation Serif"/>
                  <w:color w:val="0000FF"/>
                  <w:kern w:val="0"/>
                  <w:szCs w:val="20"/>
                  <w:u w:val="single"/>
                  <w:lang w:bidi="ar-SA"/>
                </w:rPr>
                <w:t>privacidad@andaluciatrade.es</w:t>
              </w:r>
            </w:hyperlink>
          </w:p>
        </w:tc>
      </w:tr>
    </w:tbl>
    <w:p w14:paraId="11C470E8" w14:textId="77777777" w:rsidR="00D64B51" w:rsidRDefault="00D64B51">
      <w:pPr>
        <w:pStyle w:val="Standard"/>
        <w:rPr>
          <w:rFonts w:ascii="Source Sans Pro" w:hAnsi="Source Sans Pro"/>
        </w:rPr>
      </w:pPr>
    </w:p>
    <w:sectPr w:rsidR="00D64B5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334B" w14:textId="77777777" w:rsidR="00AD436D" w:rsidRDefault="00AD436D">
      <w:r>
        <w:separator/>
      </w:r>
    </w:p>
  </w:endnote>
  <w:endnote w:type="continuationSeparator" w:id="0">
    <w:p w14:paraId="1AFDF5A5" w14:textId="77777777" w:rsidR="00AD436D" w:rsidRDefault="00AD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3473" w14:textId="77777777" w:rsidR="00AD436D" w:rsidRDefault="00AD436D">
      <w:r>
        <w:rPr>
          <w:color w:val="000000"/>
        </w:rPr>
        <w:separator/>
      </w:r>
    </w:p>
  </w:footnote>
  <w:footnote w:type="continuationSeparator" w:id="0">
    <w:p w14:paraId="166723F7" w14:textId="77777777" w:rsidR="00AD436D" w:rsidRDefault="00AD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30625"/>
    <w:multiLevelType w:val="hybridMultilevel"/>
    <w:tmpl w:val="B150F382"/>
    <w:lvl w:ilvl="0" w:tplc="040A000F">
      <w:start w:val="1"/>
      <w:numFmt w:val="decimal"/>
      <w:lvlText w:val="%1.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59862001"/>
    <w:multiLevelType w:val="hybridMultilevel"/>
    <w:tmpl w:val="BC8A81E2"/>
    <w:lvl w:ilvl="0" w:tplc="040A0019">
      <w:start w:val="1"/>
      <w:numFmt w:val="lowerLetter"/>
      <w:lvlText w:val="%1.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67142A0E"/>
    <w:multiLevelType w:val="hybridMultilevel"/>
    <w:tmpl w:val="BC8A81E2"/>
    <w:lvl w:ilvl="0" w:tplc="040A0019">
      <w:start w:val="1"/>
      <w:numFmt w:val="lowerLetter"/>
      <w:lvlText w:val="%1.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77C87D0E"/>
    <w:multiLevelType w:val="hybridMultilevel"/>
    <w:tmpl w:val="BC8A81E2"/>
    <w:lvl w:ilvl="0" w:tplc="040A0019">
      <w:start w:val="1"/>
      <w:numFmt w:val="lowerLetter"/>
      <w:lvlText w:val="%1.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215432003">
    <w:abstractNumId w:val="2"/>
  </w:num>
  <w:num w:numId="2" w16cid:durableId="1249728484">
    <w:abstractNumId w:val="3"/>
  </w:num>
  <w:num w:numId="3" w16cid:durableId="130831632">
    <w:abstractNumId w:val="0"/>
  </w:num>
  <w:num w:numId="4" w16cid:durableId="199755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51"/>
    <w:rsid w:val="00305F8C"/>
    <w:rsid w:val="0031385B"/>
    <w:rsid w:val="00AD436D"/>
    <w:rsid w:val="00D64B51"/>
    <w:rsid w:val="00E9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2361"/>
  <w15:docId w15:val="{92092216-525E-4C29-9945-B0BC529F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b w:val="0"/>
      <w:bCs w:val="0"/>
      <w:i w:val="0"/>
      <w:iCs w:val="0"/>
      <w:strike w:val="0"/>
      <w:dstrike w:val="0"/>
      <w:outline w:val="0"/>
      <w:color w:val="000000"/>
      <w:sz w:val="20"/>
      <w:szCs w:val="20"/>
      <w:u w:val="none"/>
      <w:lang w:val="es-ES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ivacidad@andaluciatrade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ndaluciatrad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Palanco Fernández de Soria</dc:creator>
  <cp:lastModifiedBy>Antonio Palanco Fernández de Soria</cp:lastModifiedBy>
  <cp:revision>4</cp:revision>
  <dcterms:created xsi:type="dcterms:W3CDTF">2023-12-27T12:37:00Z</dcterms:created>
  <dcterms:modified xsi:type="dcterms:W3CDTF">2023-12-27T12:46:00Z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